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06B0" w14:textId="77777777" w:rsidR="007E5AB6" w:rsidRDefault="007E5AB6">
      <w:pPr>
        <w:pStyle w:val="Title"/>
        <w:jc w:val="left"/>
        <w:rPr>
          <w:sz w:val="19"/>
        </w:rPr>
      </w:pPr>
    </w:p>
    <w:p w14:paraId="45A8593E" w14:textId="77777777" w:rsidR="007E5AB6" w:rsidRDefault="007E5AB6">
      <w:pPr>
        <w:pStyle w:val="Title"/>
        <w:jc w:val="left"/>
        <w:rPr>
          <w:sz w:val="19"/>
        </w:rPr>
      </w:pPr>
    </w:p>
    <w:p w14:paraId="6674680D" w14:textId="189395C2" w:rsidR="007E5AB6" w:rsidRDefault="00370B95" w:rsidP="00370B95">
      <w:pPr>
        <w:pStyle w:val="Title"/>
        <w:rPr>
          <w:sz w:val="19"/>
        </w:rPr>
      </w:pPr>
      <w:r w:rsidRPr="00370B95">
        <w:rPr>
          <w:noProof/>
          <w:u w:val="none"/>
        </w:rPr>
        <w:drawing>
          <wp:inline distT="0" distB="0" distL="0" distR="0" wp14:anchorId="0F20CFE7" wp14:editId="3976AB3A">
            <wp:extent cx="2387600" cy="11557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3CB8" w14:textId="77777777" w:rsidR="007E5AB6" w:rsidRDefault="007E5AB6">
      <w:pPr>
        <w:pStyle w:val="Heading3"/>
        <w:rPr>
          <w:sz w:val="19"/>
          <w:u w:val="single"/>
        </w:rPr>
      </w:pPr>
    </w:p>
    <w:p w14:paraId="69660EA5" w14:textId="77777777" w:rsidR="007E5AB6" w:rsidRDefault="007E5AB6">
      <w:pPr>
        <w:pStyle w:val="Heading3"/>
        <w:rPr>
          <w:sz w:val="19"/>
          <w:u w:val="single"/>
        </w:rPr>
      </w:pPr>
    </w:p>
    <w:p w14:paraId="0B4CCBCD" w14:textId="1EF0B399" w:rsidR="007E5AB6" w:rsidRDefault="0051754A">
      <w:pPr>
        <w:pStyle w:val="Heading3"/>
        <w:rPr>
          <w:sz w:val="19"/>
          <w:u w:val="single"/>
        </w:rPr>
      </w:pPr>
      <w:r>
        <w:rPr>
          <w:sz w:val="19"/>
          <w:u w:val="single"/>
        </w:rPr>
        <w:t>CHILDREN</w:t>
      </w:r>
      <w:r w:rsidR="00370B95">
        <w:rPr>
          <w:sz w:val="19"/>
          <w:u w:val="single"/>
        </w:rPr>
        <w:t>’S SERVICES</w:t>
      </w:r>
    </w:p>
    <w:p w14:paraId="1C33349E" w14:textId="77777777" w:rsidR="007E5AB6" w:rsidRDefault="007E5AB6">
      <w:pPr>
        <w:jc w:val="center"/>
        <w:rPr>
          <w:rFonts w:ascii="Trebuchet MS" w:hAnsi="Trebuchet MS"/>
          <w:b/>
          <w:sz w:val="19"/>
          <w:u w:val="single"/>
        </w:rPr>
      </w:pPr>
    </w:p>
    <w:p w14:paraId="73764D43" w14:textId="77777777" w:rsidR="007E5AB6" w:rsidRDefault="007E5AB6">
      <w:pPr>
        <w:jc w:val="center"/>
        <w:rPr>
          <w:rFonts w:ascii="Trebuchet MS" w:hAnsi="Trebuchet MS"/>
          <w:b/>
          <w:sz w:val="19"/>
          <w:u w:val="single"/>
        </w:rPr>
      </w:pPr>
      <w:r>
        <w:rPr>
          <w:rFonts w:ascii="Trebuchet MS" w:hAnsi="Trebuchet MS"/>
          <w:b/>
          <w:sz w:val="19"/>
          <w:u w:val="single"/>
        </w:rPr>
        <w:t>PERSON SPECIFICATION</w:t>
      </w:r>
    </w:p>
    <w:p w14:paraId="1C7F0891" w14:textId="77777777" w:rsidR="007E5AB6" w:rsidRDefault="007E5AB6">
      <w:pPr>
        <w:jc w:val="center"/>
        <w:rPr>
          <w:rFonts w:ascii="Trebuchet MS" w:hAnsi="Trebuchet MS"/>
          <w:b/>
          <w:sz w:val="19"/>
          <w:u w:val="single"/>
        </w:rPr>
      </w:pPr>
    </w:p>
    <w:p w14:paraId="507854A7" w14:textId="77777777" w:rsidR="007E5AB6" w:rsidRDefault="007E5AB6">
      <w:pPr>
        <w:jc w:val="center"/>
        <w:rPr>
          <w:rFonts w:ascii="Trebuchet MS" w:hAnsi="Trebuchet MS"/>
          <w:b/>
          <w:sz w:val="19"/>
          <w:u w:val="single"/>
        </w:rPr>
      </w:pPr>
    </w:p>
    <w:p w14:paraId="33546A6D" w14:textId="113996DA" w:rsidR="007E5AB6" w:rsidRDefault="007E5AB6" w:rsidP="003E0B84">
      <w:pPr>
        <w:ind w:left="2160" w:hanging="2160"/>
        <w:rPr>
          <w:rFonts w:ascii="Trebuchet MS" w:hAnsi="Trebuchet MS"/>
          <w:sz w:val="19"/>
        </w:rPr>
      </w:pPr>
      <w:r>
        <w:rPr>
          <w:rFonts w:ascii="Trebuchet MS" w:hAnsi="Trebuchet MS"/>
          <w:b/>
          <w:sz w:val="19"/>
        </w:rPr>
        <w:t>POST TITLE:</w:t>
      </w:r>
      <w:r w:rsidR="003E0B84">
        <w:rPr>
          <w:rFonts w:ascii="Trebuchet MS" w:hAnsi="Trebuchet MS"/>
          <w:sz w:val="19"/>
        </w:rPr>
        <w:tab/>
      </w:r>
      <w:r w:rsidR="007B54F9" w:rsidRPr="007B54F9">
        <w:rPr>
          <w:rFonts w:ascii="Trebuchet MS" w:hAnsi="Trebuchet MS"/>
          <w:sz w:val="19"/>
          <w:szCs w:val="19"/>
        </w:rPr>
        <w:t>Outdoor Education Instructor</w:t>
      </w:r>
      <w:r w:rsidR="003E0B84" w:rsidRPr="007B54F9">
        <w:rPr>
          <w:rFonts w:ascii="Trebuchet MS" w:hAnsi="Trebuchet MS"/>
          <w:sz w:val="19"/>
          <w:szCs w:val="19"/>
        </w:rPr>
        <w:t>,</w:t>
      </w:r>
      <w:r w:rsidR="003E0B84">
        <w:rPr>
          <w:rFonts w:ascii="Trebuchet MS" w:hAnsi="Trebuchet MS"/>
          <w:sz w:val="19"/>
        </w:rPr>
        <w:t xml:space="preserve"> </w:t>
      </w:r>
      <w:r w:rsidR="007B54F9">
        <w:rPr>
          <w:rFonts w:ascii="Trebuchet MS" w:hAnsi="Trebuchet MS"/>
          <w:sz w:val="19"/>
        </w:rPr>
        <w:t>(</w:t>
      </w:r>
      <w:r w:rsidR="008D322C">
        <w:rPr>
          <w:rFonts w:ascii="Trebuchet MS" w:hAnsi="Trebuchet MS"/>
          <w:sz w:val="19"/>
        </w:rPr>
        <w:t xml:space="preserve">Simonside </w:t>
      </w:r>
      <w:r>
        <w:rPr>
          <w:rFonts w:ascii="Trebuchet MS" w:hAnsi="Trebuchet MS"/>
          <w:sz w:val="19"/>
        </w:rPr>
        <w:t xml:space="preserve">Outdoor </w:t>
      </w:r>
      <w:r w:rsidR="008D322C">
        <w:rPr>
          <w:rFonts w:ascii="Trebuchet MS" w:hAnsi="Trebuchet MS"/>
          <w:sz w:val="19"/>
        </w:rPr>
        <w:t>Adventure</w:t>
      </w:r>
      <w:r w:rsidR="003E0B84">
        <w:rPr>
          <w:rFonts w:ascii="Trebuchet MS" w:hAnsi="Trebuchet MS"/>
          <w:sz w:val="19"/>
        </w:rPr>
        <w:t>)</w:t>
      </w:r>
    </w:p>
    <w:p w14:paraId="390B8229" w14:textId="77777777" w:rsidR="007E5AB6" w:rsidRDefault="007E5AB6">
      <w:pPr>
        <w:rPr>
          <w:rFonts w:ascii="Trebuchet MS" w:hAnsi="Trebuchet MS"/>
          <w:sz w:val="19"/>
        </w:rPr>
      </w:pPr>
    </w:p>
    <w:p w14:paraId="098D20FD" w14:textId="77777777" w:rsidR="007E5AB6" w:rsidRDefault="007E5AB6">
      <w:pPr>
        <w:rPr>
          <w:rFonts w:ascii="Trebuchet MS" w:hAnsi="Trebuchet MS"/>
          <w:sz w:val="19"/>
        </w:rPr>
      </w:pPr>
      <w:r>
        <w:rPr>
          <w:rFonts w:ascii="Trebuchet MS" w:hAnsi="Trebuchet MS"/>
          <w:b/>
          <w:sz w:val="19"/>
        </w:rPr>
        <w:t>GRADE:</w:t>
      </w:r>
      <w:r w:rsidR="00EA6CE5">
        <w:rPr>
          <w:rFonts w:ascii="Trebuchet MS" w:hAnsi="Trebuchet MS"/>
          <w:sz w:val="19"/>
        </w:rPr>
        <w:tab/>
      </w:r>
      <w:r w:rsidR="00EA6CE5">
        <w:rPr>
          <w:rFonts w:ascii="Trebuchet MS" w:hAnsi="Trebuchet MS"/>
          <w:sz w:val="19"/>
        </w:rPr>
        <w:tab/>
      </w:r>
      <w:r w:rsidR="00EA6CE5">
        <w:rPr>
          <w:rFonts w:ascii="Trebuchet MS" w:hAnsi="Trebuchet MS"/>
          <w:sz w:val="19"/>
        </w:rPr>
        <w:tab/>
      </w:r>
      <w:r w:rsidR="00ED2662">
        <w:rPr>
          <w:rFonts w:ascii="Trebuchet MS" w:hAnsi="Trebuchet MS"/>
          <w:sz w:val="19"/>
        </w:rPr>
        <w:t>Band 6</w:t>
      </w:r>
    </w:p>
    <w:p w14:paraId="06372CD5" w14:textId="77777777" w:rsidR="007E5AB6" w:rsidRDefault="007E5AB6">
      <w:pPr>
        <w:rPr>
          <w:rFonts w:ascii="Trebuchet MS" w:hAnsi="Trebuchet MS"/>
          <w:sz w:val="19"/>
        </w:rPr>
      </w:pPr>
    </w:p>
    <w:p w14:paraId="0DBF8D39" w14:textId="77777777" w:rsidR="007E5AB6" w:rsidRDefault="007E5AB6">
      <w:pPr>
        <w:rPr>
          <w:rFonts w:ascii="Trebuchet MS" w:hAnsi="Trebuchet MS"/>
          <w:sz w:val="19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7E5AB6" w14:paraId="45DC653A" w14:textId="77777777">
        <w:tc>
          <w:tcPr>
            <w:tcW w:w="1620" w:type="dxa"/>
            <w:shd w:val="clear" w:color="auto" w:fill="C0C0C0"/>
          </w:tcPr>
          <w:p w14:paraId="08996CC5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ab/>
            </w:r>
          </w:p>
        </w:tc>
        <w:tc>
          <w:tcPr>
            <w:tcW w:w="3150" w:type="dxa"/>
            <w:shd w:val="clear" w:color="auto" w:fill="C0C0C0"/>
          </w:tcPr>
          <w:p w14:paraId="00EE89BA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  <w:p w14:paraId="5A2654F9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ESSENTIAL</w:t>
            </w:r>
          </w:p>
          <w:p w14:paraId="0B96BB57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</w:tc>
        <w:tc>
          <w:tcPr>
            <w:tcW w:w="3150" w:type="dxa"/>
            <w:shd w:val="clear" w:color="auto" w:fill="C0C0C0"/>
          </w:tcPr>
          <w:p w14:paraId="309DA03E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  <w:p w14:paraId="2A1947BC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DESIRABLE</w:t>
            </w:r>
          </w:p>
        </w:tc>
        <w:tc>
          <w:tcPr>
            <w:tcW w:w="1676" w:type="dxa"/>
            <w:shd w:val="clear" w:color="auto" w:fill="C0C0C0"/>
          </w:tcPr>
          <w:p w14:paraId="26E1CFA4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  <w:p w14:paraId="3FE77FF9" w14:textId="77777777" w:rsidR="007E5AB6" w:rsidRDefault="007E5A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METHOD OF ASSESSMENT</w:t>
            </w:r>
          </w:p>
          <w:p w14:paraId="2F25528B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</w:tc>
      </w:tr>
      <w:tr w:rsidR="007E5AB6" w14:paraId="098925F0" w14:textId="77777777">
        <w:tc>
          <w:tcPr>
            <w:tcW w:w="1620" w:type="dxa"/>
          </w:tcPr>
          <w:p w14:paraId="33244DE5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Educational Attainment</w:t>
            </w:r>
          </w:p>
          <w:p w14:paraId="12CD0C48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  <w:p w14:paraId="5F5CE193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</w:tc>
        <w:tc>
          <w:tcPr>
            <w:tcW w:w="3150" w:type="dxa"/>
          </w:tcPr>
          <w:p w14:paraId="09469FD2" w14:textId="77777777" w:rsidR="00962BAD" w:rsidRPr="00AA7B9D" w:rsidRDefault="00962BAD" w:rsidP="00674DA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Level 2 English</w:t>
            </w:r>
          </w:p>
          <w:p w14:paraId="756DDF7A" w14:textId="77777777" w:rsidR="00962BAD" w:rsidRPr="00AA7B9D" w:rsidRDefault="003E0B84" w:rsidP="00674DA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Level 2 M</w:t>
            </w:r>
            <w:r w:rsidR="00962BAD" w:rsidRPr="00AA7B9D">
              <w:rPr>
                <w:rFonts w:ascii="Trebuchet MS" w:hAnsi="Trebuchet MS"/>
                <w:sz w:val="19"/>
                <w:szCs w:val="19"/>
              </w:rPr>
              <w:t>athematics</w:t>
            </w:r>
          </w:p>
          <w:p w14:paraId="4A8B5738" w14:textId="550CF25F" w:rsidR="00962BAD" w:rsidRPr="009772C4" w:rsidRDefault="00962BAD" w:rsidP="009772C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Summer ML</w:t>
            </w:r>
          </w:p>
          <w:p w14:paraId="5E9DDBCE" w14:textId="1E2C9779" w:rsidR="00962BAD" w:rsidRPr="00AA7B9D" w:rsidRDefault="00962BAD" w:rsidP="00674DA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BC Level 2</w:t>
            </w:r>
            <w:r w:rsidR="004A4824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C2689E">
              <w:rPr>
                <w:rFonts w:ascii="Trebuchet MS" w:hAnsi="Trebuchet MS"/>
                <w:sz w:val="19"/>
                <w:szCs w:val="19"/>
              </w:rPr>
              <w:t xml:space="preserve">/ BC Paddlesport Touring Leader or Paddlesport Instructor with 4 Star/MWE </w:t>
            </w:r>
            <w:r w:rsidR="004A4824">
              <w:rPr>
                <w:rFonts w:ascii="Trebuchet MS" w:hAnsi="Trebuchet MS"/>
                <w:sz w:val="19"/>
                <w:szCs w:val="19"/>
              </w:rPr>
              <w:t>or equivalent in Kayak and Canoe</w:t>
            </w:r>
          </w:p>
          <w:p w14:paraId="69064D38" w14:textId="7876703C" w:rsidR="009A7441" w:rsidRPr="00AA7B9D" w:rsidRDefault="00C2689E" w:rsidP="00674DA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RYA </w:t>
            </w:r>
            <w:r w:rsidR="009A7441" w:rsidRPr="00AA7B9D">
              <w:rPr>
                <w:rFonts w:ascii="Trebuchet MS" w:hAnsi="Trebuchet MS"/>
                <w:sz w:val="19"/>
                <w:szCs w:val="19"/>
              </w:rPr>
              <w:t>Dinghy Instructor</w:t>
            </w:r>
          </w:p>
          <w:p w14:paraId="31CD3FF3" w14:textId="77777777" w:rsidR="009A7441" w:rsidRDefault="009A7441" w:rsidP="00674DA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RYA Level 2 Powerboat</w:t>
            </w:r>
          </w:p>
          <w:p w14:paraId="53E9AF3E" w14:textId="4B68B1FE" w:rsidR="009B3765" w:rsidRPr="004A4824" w:rsidRDefault="009B3765" w:rsidP="004A482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 xml:space="preserve">First Aid </w:t>
            </w:r>
            <w:r>
              <w:rPr>
                <w:rFonts w:ascii="Trebuchet MS" w:hAnsi="Trebuchet MS"/>
                <w:sz w:val="19"/>
                <w:szCs w:val="19"/>
              </w:rPr>
              <w:t>Certificate</w:t>
            </w:r>
          </w:p>
          <w:p w14:paraId="46F4B351" w14:textId="3C4FE3D9" w:rsidR="009B3765" w:rsidRPr="0011059D" w:rsidRDefault="004A4824" w:rsidP="00674DA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RCI (SPA)</w:t>
            </w:r>
          </w:p>
          <w:p w14:paraId="34900371" w14:textId="67CDD39C" w:rsidR="00674DA4" w:rsidRDefault="00674DA4" w:rsidP="00674DA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Food Hygiene Certificate</w:t>
            </w:r>
          </w:p>
          <w:p w14:paraId="13E0D7CD" w14:textId="77777777" w:rsidR="00674DA4" w:rsidRPr="00674DA4" w:rsidRDefault="00674DA4" w:rsidP="00674DA4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 xml:space="preserve">First Aid </w:t>
            </w:r>
            <w:r>
              <w:rPr>
                <w:rFonts w:ascii="Trebuchet MS" w:hAnsi="Trebuchet MS"/>
                <w:sz w:val="19"/>
                <w:szCs w:val="19"/>
              </w:rPr>
              <w:t>Certificate</w:t>
            </w:r>
          </w:p>
          <w:p w14:paraId="33C38D78" w14:textId="77777777" w:rsidR="003E0B84" w:rsidRPr="003E0B84" w:rsidRDefault="003E0B84" w:rsidP="003E0B84">
            <w:pPr>
              <w:ind w:left="360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3150" w:type="dxa"/>
          </w:tcPr>
          <w:p w14:paraId="7016FEB2" w14:textId="77777777" w:rsidR="006540D0" w:rsidRPr="00AA7B9D" w:rsidRDefault="006540D0" w:rsidP="006540D0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Degree in related subject</w:t>
            </w:r>
            <w:r>
              <w:rPr>
                <w:rFonts w:ascii="Trebuchet MS" w:hAnsi="Trebuchet MS"/>
                <w:sz w:val="19"/>
                <w:szCs w:val="19"/>
              </w:rPr>
              <w:t xml:space="preserve"> or equivalent professional qualification</w:t>
            </w:r>
          </w:p>
          <w:p w14:paraId="3D35E528" w14:textId="77777777" w:rsidR="006540D0" w:rsidRPr="00AA7B9D" w:rsidRDefault="006540D0" w:rsidP="006540D0">
            <w:pPr>
              <w:numPr>
                <w:ilvl w:val="0"/>
                <w:numId w:val="2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 xml:space="preserve">Management qualification </w:t>
            </w:r>
          </w:p>
          <w:p w14:paraId="57A4F7FC" w14:textId="77777777" w:rsidR="006540D0" w:rsidRPr="00AA7B9D" w:rsidRDefault="006540D0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Teaching qualification</w:t>
            </w:r>
          </w:p>
          <w:p w14:paraId="6ECA712F" w14:textId="77777777" w:rsidR="006540D0" w:rsidRPr="00AA7B9D" w:rsidRDefault="006540D0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Youth Work qualification</w:t>
            </w:r>
          </w:p>
          <w:p w14:paraId="676514D4" w14:textId="77777777" w:rsidR="006540D0" w:rsidRDefault="006540D0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Winter ML</w:t>
            </w:r>
          </w:p>
          <w:p w14:paraId="2BDCF37E" w14:textId="3501FE85" w:rsidR="006540D0" w:rsidRDefault="00C2689E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MCI (MIA)</w:t>
            </w:r>
          </w:p>
          <w:p w14:paraId="5675E085" w14:textId="19A2B7FB" w:rsidR="006540D0" w:rsidRDefault="00C2689E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WMCI (MIC)</w:t>
            </w:r>
          </w:p>
          <w:p w14:paraId="03332D8E" w14:textId="2FBBC484" w:rsidR="006540D0" w:rsidRDefault="006540D0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BC Level 4</w:t>
            </w:r>
            <w:r w:rsidR="00C2689E">
              <w:rPr>
                <w:rFonts w:ascii="Trebuchet MS" w:hAnsi="Trebuchet MS"/>
                <w:sz w:val="19"/>
                <w:szCs w:val="19"/>
              </w:rPr>
              <w:t xml:space="preserve"> or equivalent</w:t>
            </w:r>
          </w:p>
          <w:p w14:paraId="4369F1DE" w14:textId="70141BD9" w:rsidR="00C2689E" w:rsidRDefault="00C2689E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BC SUP DSM or SUP Personal Performance Award</w:t>
            </w:r>
          </w:p>
          <w:p w14:paraId="5D674EE4" w14:textId="77777777" w:rsidR="006540D0" w:rsidRDefault="006540D0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 xml:space="preserve">RYA </w:t>
            </w:r>
            <w:r>
              <w:rPr>
                <w:rFonts w:ascii="Trebuchet MS" w:hAnsi="Trebuchet MS"/>
                <w:sz w:val="19"/>
                <w:szCs w:val="19"/>
              </w:rPr>
              <w:t>Safety boat</w:t>
            </w:r>
          </w:p>
          <w:p w14:paraId="5F4A6469" w14:textId="77777777" w:rsidR="006540D0" w:rsidRPr="007E007E" w:rsidRDefault="006540D0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RYA Powerboat Instructor</w:t>
            </w:r>
          </w:p>
          <w:p w14:paraId="43FAE9FC" w14:textId="77777777" w:rsidR="006540D0" w:rsidRPr="00AA7B9D" w:rsidRDefault="006540D0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MBL</w:t>
            </w:r>
          </w:p>
          <w:p w14:paraId="0BEF3A39" w14:textId="3D965E2D" w:rsidR="006540D0" w:rsidRPr="00AA7B9D" w:rsidRDefault="00C2689E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 xml:space="preserve">RYA </w:t>
            </w:r>
            <w:r w:rsidR="006540D0" w:rsidRPr="00AA7B9D">
              <w:rPr>
                <w:rFonts w:ascii="Trebuchet MS" w:hAnsi="Trebuchet MS"/>
                <w:sz w:val="19"/>
                <w:szCs w:val="19"/>
              </w:rPr>
              <w:t>Senior Instructor</w:t>
            </w:r>
          </w:p>
          <w:p w14:paraId="73994FBB" w14:textId="77777777" w:rsidR="006540D0" w:rsidRPr="00EE1716" w:rsidRDefault="006540D0" w:rsidP="006540D0">
            <w:pPr>
              <w:numPr>
                <w:ilvl w:val="0"/>
                <w:numId w:val="22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Team Teach</w:t>
            </w:r>
          </w:p>
          <w:p w14:paraId="0D5CA202" w14:textId="77777777" w:rsidR="002F2382" w:rsidRPr="00AA7B9D" w:rsidRDefault="002F2382" w:rsidP="00B90AAC">
            <w:pPr>
              <w:ind w:left="360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676" w:type="dxa"/>
          </w:tcPr>
          <w:p w14:paraId="35BFE2D2" w14:textId="77777777" w:rsidR="007E5AB6" w:rsidRPr="00AA7B9D" w:rsidRDefault="007E5A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Application form</w:t>
            </w:r>
          </w:p>
          <w:p w14:paraId="1D6D5FB1" w14:textId="77777777" w:rsidR="007E5AB6" w:rsidRPr="00AA7B9D" w:rsidRDefault="007E5A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Certificates</w:t>
            </w:r>
          </w:p>
          <w:p w14:paraId="07FCD522" w14:textId="77777777" w:rsidR="007E5AB6" w:rsidRPr="00AA7B9D" w:rsidRDefault="007E5AB6">
            <w:pPr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7E5AB6" w14:paraId="20DFEA90" w14:textId="77777777">
        <w:tc>
          <w:tcPr>
            <w:tcW w:w="1620" w:type="dxa"/>
          </w:tcPr>
          <w:p w14:paraId="6D811E95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Work Experience</w:t>
            </w:r>
          </w:p>
          <w:p w14:paraId="0D7F3564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  <w:p w14:paraId="642FE929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  <w:p w14:paraId="1D10ADB4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</w:tc>
        <w:tc>
          <w:tcPr>
            <w:tcW w:w="3150" w:type="dxa"/>
          </w:tcPr>
          <w:p w14:paraId="23E483C5" w14:textId="77777777" w:rsidR="00F773C1" w:rsidRPr="00AA7B9D" w:rsidRDefault="00F773C1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 xml:space="preserve">Experience of </w:t>
            </w:r>
            <w:r w:rsidR="007B54F9">
              <w:rPr>
                <w:rFonts w:ascii="Trebuchet MS" w:hAnsi="Trebuchet MS"/>
                <w:sz w:val="19"/>
                <w:szCs w:val="19"/>
              </w:rPr>
              <w:t xml:space="preserve">delivering </w:t>
            </w:r>
            <w:r w:rsidR="007B54F9" w:rsidRPr="007B54F9">
              <w:rPr>
                <w:rFonts w:ascii="Trebuchet MS" w:hAnsi="Trebuchet MS"/>
                <w:sz w:val="19"/>
                <w:szCs w:val="19"/>
              </w:rPr>
              <w:t>adventurous activities and outdoor education</w:t>
            </w:r>
          </w:p>
          <w:p w14:paraId="109FEAF2" w14:textId="77777777" w:rsidR="007B54F9" w:rsidRDefault="00F773C1" w:rsidP="007B54F9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7B54F9">
              <w:rPr>
                <w:rFonts w:ascii="Trebuchet MS" w:hAnsi="Trebuchet MS"/>
                <w:sz w:val="19"/>
                <w:szCs w:val="19"/>
              </w:rPr>
              <w:t xml:space="preserve">Experience of developing </w:t>
            </w:r>
            <w:r w:rsidR="007B54F9" w:rsidRPr="007B54F9">
              <w:rPr>
                <w:rFonts w:ascii="Trebuchet MS" w:hAnsi="Trebuchet MS"/>
                <w:sz w:val="19"/>
                <w:szCs w:val="19"/>
              </w:rPr>
              <w:t>adventurous activities and outdoor education</w:t>
            </w:r>
          </w:p>
          <w:p w14:paraId="6204F93D" w14:textId="77777777" w:rsidR="007E5AB6" w:rsidRPr="007B54F9" w:rsidRDefault="007E5AB6" w:rsidP="007B54F9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7B54F9">
              <w:rPr>
                <w:rFonts w:ascii="Trebuchet MS" w:hAnsi="Trebuchet MS"/>
                <w:sz w:val="19"/>
                <w:szCs w:val="19"/>
              </w:rPr>
              <w:t>Experience of working with schools and community based organisations</w:t>
            </w:r>
          </w:p>
          <w:p w14:paraId="73DA8341" w14:textId="73DF095C" w:rsidR="00962BAD" w:rsidRDefault="007E5AB6" w:rsidP="003E0B84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E</w:t>
            </w:r>
            <w:r w:rsidR="00962BAD" w:rsidRPr="00AA7B9D">
              <w:rPr>
                <w:rFonts w:ascii="Trebuchet MS" w:hAnsi="Trebuchet MS"/>
                <w:sz w:val="19"/>
                <w:szCs w:val="19"/>
              </w:rPr>
              <w:t>xperience of working within AALS</w:t>
            </w:r>
            <w:r w:rsidR="00C2689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962BAD" w:rsidRPr="00AA7B9D">
              <w:rPr>
                <w:rFonts w:ascii="Trebuchet MS" w:hAnsi="Trebuchet MS"/>
                <w:sz w:val="19"/>
                <w:szCs w:val="19"/>
              </w:rPr>
              <w:t>and RYA</w:t>
            </w:r>
            <w:r w:rsidRPr="00AA7B9D">
              <w:rPr>
                <w:rFonts w:ascii="Trebuchet MS" w:hAnsi="Trebuchet MS"/>
                <w:sz w:val="19"/>
                <w:szCs w:val="19"/>
              </w:rPr>
              <w:t xml:space="preserve"> licensing requirements</w:t>
            </w:r>
          </w:p>
          <w:p w14:paraId="20EA5C9C" w14:textId="77777777" w:rsidR="003E0B84" w:rsidRPr="003E0B84" w:rsidRDefault="003E0B84" w:rsidP="003E0B84">
            <w:pPr>
              <w:ind w:left="360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3150" w:type="dxa"/>
          </w:tcPr>
          <w:p w14:paraId="59EF9A39" w14:textId="77777777" w:rsidR="007B54F9" w:rsidRPr="00AA7B9D" w:rsidRDefault="007B54F9" w:rsidP="00FE0A05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Experience of working in a residential setting</w:t>
            </w:r>
          </w:p>
          <w:p w14:paraId="57FC5678" w14:textId="77777777" w:rsidR="00F773C1" w:rsidRPr="006135E7" w:rsidRDefault="00962BAD" w:rsidP="006135E7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Experience of LOtC requirements</w:t>
            </w:r>
          </w:p>
          <w:p w14:paraId="068E2AAA" w14:textId="77777777" w:rsidR="00F773C1" w:rsidRPr="0077798F" w:rsidRDefault="00F773C1" w:rsidP="00FE0A05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Experience of working within a Local Authority</w:t>
            </w:r>
          </w:p>
          <w:p w14:paraId="170772E8" w14:textId="77777777" w:rsidR="0077798F" w:rsidRPr="006C5842" w:rsidRDefault="0077798F" w:rsidP="00FE0A05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Experience of Duke of Edinburgh’s Award</w:t>
            </w:r>
          </w:p>
          <w:p w14:paraId="13CFFC23" w14:textId="5CF14032" w:rsidR="00FE0A05" w:rsidRPr="00FE0A05" w:rsidRDefault="00FE0A05" w:rsidP="00FE0A05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19"/>
                <w:szCs w:val="19"/>
              </w:rPr>
            </w:pPr>
            <w:r w:rsidRPr="00FE0A05">
              <w:rPr>
                <w:rFonts w:ascii="Trebuchet MS" w:hAnsi="Trebuchet MS"/>
                <w:sz w:val="19"/>
                <w:szCs w:val="19"/>
              </w:rPr>
              <w:t>Experience of delivering health related interventions</w:t>
            </w:r>
          </w:p>
          <w:p w14:paraId="2D0873A1" w14:textId="77777777" w:rsidR="00FE0A05" w:rsidRPr="00AA7B9D" w:rsidRDefault="00FE0A05" w:rsidP="00FE0A05">
            <w:pPr>
              <w:ind w:left="360"/>
              <w:rPr>
                <w:rFonts w:ascii="Trebuchet MS" w:hAnsi="Trebuchet MS"/>
                <w:bCs/>
                <w:sz w:val="19"/>
                <w:szCs w:val="19"/>
              </w:rPr>
            </w:pPr>
          </w:p>
        </w:tc>
        <w:tc>
          <w:tcPr>
            <w:tcW w:w="1676" w:type="dxa"/>
          </w:tcPr>
          <w:p w14:paraId="3848A1B5" w14:textId="77777777" w:rsidR="007E5AB6" w:rsidRPr="00AA7B9D" w:rsidRDefault="007E5A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Application form</w:t>
            </w:r>
          </w:p>
          <w:p w14:paraId="55707BC3" w14:textId="77777777" w:rsidR="007E5AB6" w:rsidRPr="00AA7B9D" w:rsidRDefault="007E5A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Interview</w:t>
            </w:r>
          </w:p>
          <w:p w14:paraId="5748CDF7" w14:textId="77777777" w:rsidR="007E5AB6" w:rsidRPr="00AA7B9D" w:rsidRDefault="007E5A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References</w:t>
            </w:r>
          </w:p>
          <w:p w14:paraId="1F126CAD" w14:textId="77777777" w:rsidR="007E5AB6" w:rsidRPr="00AA7B9D" w:rsidRDefault="007E5AB6">
            <w:pPr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7E5AB6" w14:paraId="5BAFD76E" w14:textId="77777777">
        <w:trPr>
          <w:trHeight w:val="1043"/>
        </w:trPr>
        <w:tc>
          <w:tcPr>
            <w:tcW w:w="1620" w:type="dxa"/>
          </w:tcPr>
          <w:p w14:paraId="49365541" w14:textId="77777777" w:rsidR="007E5AB6" w:rsidRDefault="007E5AB6">
            <w:pPr>
              <w:jc w:val="both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Knowledge/</w:t>
            </w:r>
          </w:p>
          <w:p w14:paraId="44716845" w14:textId="77777777" w:rsidR="007E5AB6" w:rsidRDefault="007E5AB6">
            <w:pPr>
              <w:jc w:val="both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Skills/</w:t>
            </w:r>
          </w:p>
          <w:p w14:paraId="4DB9E7BF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t>Aptitudes</w:t>
            </w:r>
          </w:p>
          <w:p w14:paraId="6FFC6B91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</w:tc>
        <w:tc>
          <w:tcPr>
            <w:tcW w:w="3150" w:type="dxa"/>
          </w:tcPr>
          <w:p w14:paraId="41B78A12" w14:textId="77777777" w:rsidR="007E5AB6" w:rsidRPr="00AA7B9D" w:rsidRDefault="007E5AB6">
            <w:pPr>
              <w:numPr>
                <w:ilvl w:val="0"/>
                <w:numId w:val="21"/>
              </w:numPr>
              <w:rPr>
                <w:rFonts w:ascii="Trebuchet MS" w:hAnsi="Trebuchet MS"/>
                <w:bCs/>
                <w:sz w:val="19"/>
                <w:szCs w:val="19"/>
              </w:rPr>
            </w:pPr>
            <w:r w:rsidRPr="00AA7B9D">
              <w:rPr>
                <w:rFonts w:ascii="Trebuchet MS" w:hAnsi="Trebuchet MS"/>
                <w:bCs/>
                <w:sz w:val="19"/>
                <w:szCs w:val="19"/>
              </w:rPr>
              <w:t>Excellent written and verbal communication skills</w:t>
            </w:r>
          </w:p>
          <w:p w14:paraId="393899B3" w14:textId="77777777" w:rsidR="007E5AB6" w:rsidRDefault="003E0B84" w:rsidP="003E0B84">
            <w:pPr>
              <w:numPr>
                <w:ilvl w:val="0"/>
                <w:numId w:val="21"/>
              </w:numPr>
              <w:rPr>
                <w:rFonts w:ascii="Trebuchet MS" w:hAnsi="Trebuchet MS"/>
                <w:bCs/>
                <w:sz w:val="19"/>
                <w:szCs w:val="19"/>
              </w:rPr>
            </w:pPr>
            <w:r>
              <w:rPr>
                <w:rFonts w:ascii="Trebuchet MS" w:hAnsi="Trebuchet MS"/>
                <w:bCs/>
                <w:sz w:val="19"/>
                <w:szCs w:val="19"/>
              </w:rPr>
              <w:t>Excellent l</w:t>
            </w:r>
            <w:r w:rsidR="007E5AB6" w:rsidRPr="00AA7B9D">
              <w:rPr>
                <w:rFonts w:ascii="Trebuchet MS" w:hAnsi="Trebuchet MS"/>
                <w:bCs/>
                <w:sz w:val="19"/>
                <w:szCs w:val="19"/>
              </w:rPr>
              <w:t>eadership skills</w:t>
            </w:r>
          </w:p>
          <w:p w14:paraId="4B6D349B" w14:textId="77777777" w:rsidR="003E0B84" w:rsidRDefault="003E0B84" w:rsidP="003E0B84">
            <w:pPr>
              <w:numPr>
                <w:ilvl w:val="0"/>
                <w:numId w:val="21"/>
              </w:numPr>
              <w:rPr>
                <w:rFonts w:ascii="Trebuchet MS" w:hAnsi="Trebuchet MS"/>
                <w:bCs/>
                <w:sz w:val="19"/>
                <w:szCs w:val="19"/>
              </w:rPr>
            </w:pPr>
            <w:r>
              <w:rPr>
                <w:rFonts w:ascii="Trebuchet MS" w:hAnsi="Trebuchet MS"/>
                <w:bCs/>
                <w:sz w:val="19"/>
                <w:szCs w:val="19"/>
              </w:rPr>
              <w:t xml:space="preserve">Up-to-date industry </w:t>
            </w:r>
            <w:r w:rsidR="006C5842">
              <w:rPr>
                <w:rFonts w:ascii="Trebuchet MS" w:hAnsi="Trebuchet MS"/>
                <w:bCs/>
                <w:sz w:val="19"/>
                <w:szCs w:val="19"/>
              </w:rPr>
              <w:t>knowledge</w:t>
            </w:r>
          </w:p>
          <w:p w14:paraId="3787EA36" w14:textId="77777777" w:rsidR="00FE0A05" w:rsidRPr="003E0B84" w:rsidRDefault="00FE0A05" w:rsidP="0077798F">
            <w:pPr>
              <w:rPr>
                <w:rFonts w:ascii="Trebuchet MS" w:hAnsi="Trebuchet MS"/>
                <w:bCs/>
                <w:sz w:val="19"/>
                <w:szCs w:val="19"/>
              </w:rPr>
            </w:pPr>
          </w:p>
        </w:tc>
        <w:tc>
          <w:tcPr>
            <w:tcW w:w="3150" w:type="dxa"/>
          </w:tcPr>
          <w:p w14:paraId="7430F387" w14:textId="77777777" w:rsidR="007E5AB6" w:rsidRPr="00AA7B9D" w:rsidRDefault="00AA7B9D" w:rsidP="00AA7B9D">
            <w:pPr>
              <w:numPr>
                <w:ilvl w:val="0"/>
                <w:numId w:val="14"/>
              </w:numPr>
              <w:rPr>
                <w:rFonts w:ascii="Trebuchet MS" w:hAnsi="Trebuchet MS"/>
                <w:bCs/>
                <w:sz w:val="19"/>
                <w:szCs w:val="19"/>
              </w:rPr>
            </w:pPr>
            <w:r>
              <w:rPr>
                <w:rFonts w:ascii="Trebuchet MS" w:hAnsi="Trebuchet MS"/>
                <w:bCs/>
                <w:sz w:val="19"/>
                <w:szCs w:val="19"/>
              </w:rPr>
              <w:t>Ability to deliver training</w:t>
            </w:r>
          </w:p>
        </w:tc>
        <w:tc>
          <w:tcPr>
            <w:tcW w:w="1676" w:type="dxa"/>
          </w:tcPr>
          <w:p w14:paraId="14FB810D" w14:textId="77777777" w:rsidR="007E5AB6" w:rsidRPr="00AA7B9D" w:rsidRDefault="007E5A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Interview</w:t>
            </w:r>
          </w:p>
          <w:p w14:paraId="0F927EB5" w14:textId="77777777" w:rsidR="007E5AB6" w:rsidRDefault="007E5A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References</w:t>
            </w:r>
          </w:p>
          <w:p w14:paraId="021394F6" w14:textId="77777777" w:rsidR="003E0B84" w:rsidRPr="00AA7B9D" w:rsidRDefault="003E0B84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Presentation</w:t>
            </w:r>
          </w:p>
          <w:p w14:paraId="4446657A" w14:textId="77777777" w:rsidR="007E5AB6" w:rsidRPr="00AA7B9D" w:rsidRDefault="007E5AB6">
            <w:pPr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7E5AB6" w14:paraId="015BC376" w14:textId="77777777">
        <w:tc>
          <w:tcPr>
            <w:tcW w:w="1620" w:type="dxa"/>
          </w:tcPr>
          <w:p w14:paraId="03E88D34" w14:textId="77777777" w:rsidR="007E5AB6" w:rsidRDefault="007E5AB6">
            <w:pPr>
              <w:jc w:val="both"/>
              <w:rPr>
                <w:rFonts w:ascii="Trebuchet MS" w:hAnsi="Trebuchet MS"/>
                <w:b/>
                <w:sz w:val="19"/>
              </w:rPr>
            </w:pPr>
            <w:r>
              <w:rPr>
                <w:rFonts w:ascii="Trebuchet MS" w:hAnsi="Trebuchet MS"/>
                <w:b/>
                <w:sz w:val="19"/>
              </w:rPr>
              <w:lastRenderedPageBreak/>
              <w:t>Disposition</w:t>
            </w:r>
          </w:p>
          <w:p w14:paraId="0B7DA922" w14:textId="77777777" w:rsidR="007E5AB6" w:rsidRDefault="007E5AB6">
            <w:pPr>
              <w:jc w:val="both"/>
              <w:rPr>
                <w:rFonts w:ascii="Trebuchet MS" w:hAnsi="Trebuchet MS"/>
                <w:b/>
                <w:sz w:val="19"/>
              </w:rPr>
            </w:pPr>
          </w:p>
          <w:p w14:paraId="6ECE3B64" w14:textId="77777777" w:rsidR="007E5AB6" w:rsidRDefault="007E5AB6">
            <w:pPr>
              <w:jc w:val="both"/>
              <w:rPr>
                <w:rFonts w:ascii="Trebuchet MS" w:hAnsi="Trebuchet MS"/>
                <w:b/>
                <w:sz w:val="19"/>
              </w:rPr>
            </w:pPr>
          </w:p>
          <w:p w14:paraId="78C95473" w14:textId="77777777" w:rsidR="007E5AB6" w:rsidRDefault="007E5AB6">
            <w:pPr>
              <w:jc w:val="both"/>
              <w:rPr>
                <w:rFonts w:ascii="Trebuchet MS" w:hAnsi="Trebuchet MS"/>
                <w:b/>
                <w:sz w:val="19"/>
              </w:rPr>
            </w:pPr>
          </w:p>
          <w:p w14:paraId="5EB9B9FC" w14:textId="77777777" w:rsidR="007E5AB6" w:rsidRDefault="007E5AB6">
            <w:pPr>
              <w:jc w:val="both"/>
              <w:rPr>
                <w:rFonts w:ascii="Trebuchet MS" w:hAnsi="Trebuchet MS"/>
                <w:b/>
                <w:sz w:val="19"/>
              </w:rPr>
            </w:pPr>
          </w:p>
        </w:tc>
        <w:tc>
          <w:tcPr>
            <w:tcW w:w="3150" w:type="dxa"/>
          </w:tcPr>
          <w:p w14:paraId="1620DC48" w14:textId="77777777" w:rsidR="00597A02" w:rsidRPr="00AA7B9D" w:rsidRDefault="00597A02" w:rsidP="00597A02">
            <w:pPr>
              <w:numPr>
                <w:ilvl w:val="0"/>
                <w:numId w:val="28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Ability to effectively communicate with and r</w:t>
            </w:r>
            <w:r w:rsidR="00AA7B9D">
              <w:rPr>
                <w:rFonts w:ascii="Trebuchet MS" w:hAnsi="Trebuchet MS"/>
                <w:sz w:val="19"/>
                <w:szCs w:val="19"/>
              </w:rPr>
              <w:t xml:space="preserve">elate to children, young people, </w:t>
            </w:r>
            <w:r w:rsidRPr="00AA7B9D">
              <w:rPr>
                <w:rFonts w:ascii="Trebuchet MS" w:hAnsi="Trebuchet MS"/>
                <w:sz w:val="19"/>
                <w:szCs w:val="19"/>
              </w:rPr>
              <w:t xml:space="preserve">adults </w:t>
            </w:r>
            <w:r w:rsidR="00AA7B9D">
              <w:rPr>
                <w:rFonts w:ascii="Trebuchet MS" w:hAnsi="Trebuchet MS"/>
                <w:sz w:val="19"/>
                <w:szCs w:val="19"/>
              </w:rPr>
              <w:t>and professionals</w:t>
            </w:r>
          </w:p>
          <w:p w14:paraId="05AF6092" w14:textId="77777777" w:rsidR="00597A02" w:rsidRPr="00AA7B9D" w:rsidRDefault="00597A02" w:rsidP="00597A02">
            <w:pPr>
              <w:numPr>
                <w:ilvl w:val="0"/>
                <w:numId w:val="28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Able to</w:t>
            </w:r>
            <w:r w:rsidR="00AA7B9D">
              <w:rPr>
                <w:rFonts w:ascii="Trebuchet MS" w:hAnsi="Trebuchet MS"/>
                <w:sz w:val="19"/>
                <w:szCs w:val="19"/>
              </w:rPr>
              <w:t xml:space="preserve"> prioritise</w:t>
            </w:r>
            <w:r w:rsidRPr="00AA7B9D">
              <w:rPr>
                <w:rFonts w:ascii="Trebuchet MS" w:hAnsi="Trebuchet MS"/>
                <w:sz w:val="19"/>
                <w:szCs w:val="19"/>
              </w:rPr>
              <w:t xml:space="preserve"> work </w:t>
            </w:r>
            <w:r w:rsidR="00AA7B9D">
              <w:rPr>
                <w:rFonts w:ascii="Trebuchet MS" w:hAnsi="Trebuchet MS"/>
                <w:sz w:val="19"/>
                <w:szCs w:val="19"/>
              </w:rPr>
              <w:t>in order</w:t>
            </w:r>
            <w:r w:rsidRPr="00AA7B9D">
              <w:rPr>
                <w:rFonts w:ascii="Trebuchet MS" w:hAnsi="Trebuchet MS"/>
                <w:sz w:val="19"/>
                <w:szCs w:val="19"/>
              </w:rPr>
              <w:t xml:space="preserve"> to achieve deadlines and targets</w:t>
            </w:r>
          </w:p>
          <w:p w14:paraId="34186D2C" w14:textId="77777777" w:rsidR="00597A02" w:rsidRPr="00AA7B9D" w:rsidRDefault="00597A02" w:rsidP="00597A02">
            <w:pPr>
              <w:numPr>
                <w:ilvl w:val="0"/>
                <w:numId w:val="28"/>
              </w:numPr>
              <w:rPr>
                <w:rFonts w:ascii="Trebuchet MS" w:hAnsi="Trebuchet MS"/>
                <w:bCs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 xml:space="preserve">Able to use initiative and work </w:t>
            </w:r>
            <w:r w:rsidRPr="00AA7B9D">
              <w:rPr>
                <w:rFonts w:ascii="Trebuchet MS" w:hAnsi="Trebuchet MS"/>
                <w:bCs/>
                <w:sz w:val="19"/>
                <w:szCs w:val="19"/>
              </w:rPr>
              <w:t>as part of a team</w:t>
            </w:r>
          </w:p>
          <w:p w14:paraId="28210A4D" w14:textId="77777777" w:rsidR="007E5AB6" w:rsidRPr="00AA7B9D" w:rsidRDefault="007E5AB6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Flexible approach to work</w:t>
            </w:r>
          </w:p>
          <w:p w14:paraId="1694F33B" w14:textId="77777777" w:rsidR="007E5AB6" w:rsidRDefault="007E5AB6" w:rsidP="003E0B84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Committed to the principles of equality and diversity</w:t>
            </w:r>
            <w:r w:rsidR="002F2382">
              <w:rPr>
                <w:rFonts w:ascii="Trebuchet MS" w:hAnsi="Trebuchet MS"/>
                <w:sz w:val="19"/>
                <w:szCs w:val="19"/>
              </w:rPr>
              <w:t>, health and safety and safeguarding</w:t>
            </w:r>
          </w:p>
          <w:p w14:paraId="6B43EE4E" w14:textId="77777777" w:rsidR="003E0B84" w:rsidRPr="003E0B84" w:rsidRDefault="003E0B84" w:rsidP="003E0B84">
            <w:pPr>
              <w:ind w:left="360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3150" w:type="dxa"/>
          </w:tcPr>
          <w:p w14:paraId="281A184E" w14:textId="77777777" w:rsidR="007E5AB6" w:rsidRPr="00FE0A05" w:rsidRDefault="00FE0A05" w:rsidP="00FE0A05">
            <w:pPr>
              <w:numPr>
                <w:ilvl w:val="0"/>
                <w:numId w:val="30"/>
              </w:numPr>
              <w:rPr>
                <w:rFonts w:ascii="Trebuchet MS" w:hAnsi="Trebuchet MS"/>
                <w:sz w:val="19"/>
                <w:szCs w:val="19"/>
              </w:rPr>
            </w:pPr>
            <w:r w:rsidRPr="00FE0A05">
              <w:rPr>
                <w:rFonts w:ascii="Trebuchet MS" w:hAnsi="Trebuchet MS"/>
                <w:sz w:val="19"/>
                <w:szCs w:val="19"/>
              </w:rPr>
              <w:t>Knowledge and understanding of key Public Health priorities</w:t>
            </w:r>
          </w:p>
        </w:tc>
        <w:tc>
          <w:tcPr>
            <w:tcW w:w="1676" w:type="dxa"/>
          </w:tcPr>
          <w:p w14:paraId="0C232674" w14:textId="77777777" w:rsidR="007E5AB6" w:rsidRPr="00AA7B9D" w:rsidRDefault="007E5A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Interview</w:t>
            </w:r>
          </w:p>
          <w:p w14:paraId="3B86F9DF" w14:textId="77777777" w:rsidR="007E5AB6" w:rsidRPr="00AA7B9D" w:rsidRDefault="007E5AB6">
            <w:pPr>
              <w:numPr>
                <w:ilvl w:val="0"/>
                <w:numId w:val="14"/>
              </w:numPr>
              <w:jc w:val="both"/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References</w:t>
            </w:r>
          </w:p>
          <w:p w14:paraId="442CAFA9" w14:textId="77777777" w:rsidR="007E5AB6" w:rsidRPr="00AA7B9D" w:rsidRDefault="007E5AB6">
            <w:pPr>
              <w:jc w:val="both"/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7E5AB6" w14:paraId="320B08CB" w14:textId="77777777">
        <w:tc>
          <w:tcPr>
            <w:tcW w:w="1620" w:type="dxa"/>
          </w:tcPr>
          <w:p w14:paraId="386629E9" w14:textId="77777777" w:rsidR="007E5AB6" w:rsidRDefault="007E5AB6">
            <w:pPr>
              <w:pStyle w:val="Heading2"/>
              <w:jc w:val="left"/>
              <w:rPr>
                <w:rFonts w:ascii="Trebuchet MS" w:hAnsi="Trebuchet MS"/>
                <w:sz w:val="19"/>
              </w:rPr>
            </w:pPr>
            <w:r>
              <w:rPr>
                <w:rFonts w:ascii="Trebuchet MS" w:hAnsi="Trebuchet MS"/>
                <w:sz w:val="19"/>
              </w:rPr>
              <w:t>Circumstances</w:t>
            </w:r>
          </w:p>
          <w:p w14:paraId="42629148" w14:textId="77777777" w:rsidR="007E5AB6" w:rsidRDefault="007E5AB6">
            <w:pPr>
              <w:rPr>
                <w:rFonts w:ascii="Trebuchet MS" w:hAnsi="Trebuchet MS"/>
                <w:sz w:val="19"/>
              </w:rPr>
            </w:pPr>
          </w:p>
          <w:p w14:paraId="5A6C60F4" w14:textId="77777777" w:rsidR="007E5AB6" w:rsidRDefault="007E5AB6">
            <w:pPr>
              <w:rPr>
                <w:rFonts w:ascii="Trebuchet MS" w:hAnsi="Trebuchet MS"/>
                <w:b/>
                <w:sz w:val="19"/>
              </w:rPr>
            </w:pPr>
          </w:p>
        </w:tc>
        <w:tc>
          <w:tcPr>
            <w:tcW w:w="3150" w:type="dxa"/>
          </w:tcPr>
          <w:p w14:paraId="0AD05CC4" w14:textId="77777777" w:rsidR="00962BAD" w:rsidRPr="00AA7B9D" w:rsidRDefault="00962BAD" w:rsidP="00962BAD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Enhanced clearance from the Disclosure and Barring Service</w:t>
            </w:r>
          </w:p>
          <w:p w14:paraId="768382CC" w14:textId="77777777" w:rsidR="007E5AB6" w:rsidRDefault="007E5AB6" w:rsidP="00962BAD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 xml:space="preserve">Prepared to work </w:t>
            </w:r>
            <w:r w:rsidR="006C5842">
              <w:rPr>
                <w:rFonts w:ascii="Trebuchet MS" w:hAnsi="Trebuchet MS"/>
                <w:sz w:val="19"/>
                <w:szCs w:val="19"/>
              </w:rPr>
              <w:t>unsociable</w:t>
            </w:r>
            <w:r w:rsidR="002F2382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2F2382" w:rsidRPr="002F2382">
              <w:rPr>
                <w:rFonts w:ascii="Trebuchet MS" w:hAnsi="Trebuchet MS"/>
                <w:sz w:val="19"/>
                <w:szCs w:val="19"/>
              </w:rPr>
              <w:t>hours, including evenings, weekends and on a residential basis.</w:t>
            </w:r>
          </w:p>
          <w:p w14:paraId="2E3DC3C5" w14:textId="77777777" w:rsidR="00AA7B9D" w:rsidRDefault="00AA7B9D" w:rsidP="00962BAD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Prepare</w:t>
            </w:r>
            <w:r w:rsidR="006C5842">
              <w:rPr>
                <w:rFonts w:ascii="Trebuchet MS" w:hAnsi="Trebuchet MS"/>
                <w:sz w:val="19"/>
                <w:szCs w:val="19"/>
              </w:rPr>
              <w:t>d</w:t>
            </w:r>
            <w:r>
              <w:rPr>
                <w:rFonts w:ascii="Trebuchet MS" w:hAnsi="Trebuchet MS"/>
                <w:sz w:val="19"/>
                <w:szCs w:val="19"/>
              </w:rPr>
              <w:t xml:space="preserve"> to </w:t>
            </w:r>
            <w:r w:rsidR="007B54F9">
              <w:rPr>
                <w:rFonts w:ascii="Trebuchet MS" w:hAnsi="Trebuchet MS"/>
                <w:sz w:val="19"/>
                <w:szCs w:val="19"/>
              </w:rPr>
              <w:t xml:space="preserve">assist the </w:t>
            </w:r>
            <w:r>
              <w:rPr>
                <w:rFonts w:ascii="Trebuchet MS" w:hAnsi="Trebuchet MS"/>
                <w:sz w:val="19"/>
                <w:szCs w:val="19"/>
              </w:rPr>
              <w:t>maintenance of both facilities and equipment</w:t>
            </w:r>
          </w:p>
          <w:p w14:paraId="128C398E" w14:textId="77777777" w:rsidR="007B54F9" w:rsidRPr="00AA7B9D" w:rsidRDefault="007B54F9" w:rsidP="00962BAD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Prepared to assist residential-related domestic duties</w:t>
            </w:r>
          </w:p>
          <w:p w14:paraId="2888C006" w14:textId="77777777" w:rsidR="00597A02" w:rsidRPr="00AA7B9D" w:rsidRDefault="006135E7" w:rsidP="00962BAD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Access to means of mobility</w:t>
            </w:r>
          </w:p>
          <w:p w14:paraId="213B6BF1" w14:textId="77777777" w:rsidR="007E5AB6" w:rsidRPr="002A16D7" w:rsidRDefault="007E5AB6" w:rsidP="00962BAD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2A16D7">
              <w:rPr>
                <w:rFonts w:ascii="Trebuchet MS" w:hAnsi="Trebuchet MS"/>
                <w:bCs/>
                <w:sz w:val="19"/>
                <w:szCs w:val="19"/>
              </w:rPr>
              <w:t>Full current driving licence with D1+</w:t>
            </w:r>
            <w:r w:rsidR="00962BAD" w:rsidRPr="002A16D7">
              <w:rPr>
                <w:rFonts w:ascii="Trebuchet MS" w:hAnsi="Trebuchet MS"/>
                <w:bCs/>
                <w:sz w:val="19"/>
                <w:szCs w:val="19"/>
              </w:rPr>
              <w:t>E</w:t>
            </w:r>
          </w:p>
          <w:p w14:paraId="7FA8B425" w14:textId="77777777" w:rsidR="002A16D7" w:rsidRPr="002A16D7" w:rsidRDefault="002A16D7" w:rsidP="00962BAD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2A16D7">
              <w:rPr>
                <w:rFonts w:ascii="Trebuchet MS" w:hAnsi="Trebuchet MS"/>
                <w:snapToGrid w:val="0"/>
                <w:sz w:val="19"/>
                <w:szCs w:val="19"/>
              </w:rPr>
              <w:t>Prepared to deputise for the Head of Centre when required to ensure service delivery is maintained</w:t>
            </w:r>
          </w:p>
          <w:p w14:paraId="0613E71B" w14:textId="77777777" w:rsidR="007E5AB6" w:rsidRPr="00AA7B9D" w:rsidRDefault="007E5AB6" w:rsidP="007B54F9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3150" w:type="dxa"/>
          </w:tcPr>
          <w:p w14:paraId="4495AD6E" w14:textId="77777777" w:rsidR="007E5AB6" w:rsidRPr="00AA7B9D" w:rsidRDefault="007E5AB6">
            <w:pPr>
              <w:rPr>
                <w:rFonts w:ascii="Trebuchet MS" w:hAnsi="Trebuchet MS"/>
                <w:bCs/>
                <w:sz w:val="19"/>
                <w:szCs w:val="19"/>
              </w:rPr>
            </w:pPr>
          </w:p>
        </w:tc>
        <w:tc>
          <w:tcPr>
            <w:tcW w:w="1676" w:type="dxa"/>
          </w:tcPr>
          <w:p w14:paraId="4DD90FCF" w14:textId="715D7E6E" w:rsidR="00370B95" w:rsidRDefault="00370B95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DBS check</w:t>
            </w:r>
          </w:p>
          <w:p w14:paraId="3D2B3EC3" w14:textId="1326AD75" w:rsidR="007E5AB6" w:rsidRPr="00AA7B9D" w:rsidRDefault="007E5AB6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Application form</w:t>
            </w:r>
          </w:p>
          <w:p w14:paraId="3F138499" w14:textId="77777777" w:rsidR="007E5AB6" w:rsidRPr="00AA7B9D" w:rsidRDefault="007E5AB6">
            <w:pPr>
              <w:numPr>
                <w:ilvl w:val="0"/>
                <w:numId w:val="14"/>
              </w:numPr>
              <w:rPr>
                <w:rFonts w:ascii="Trebuchet MS" w:hAnsi="Trebuchet MS"/>
                <w:sz w:val="19"/>
                <w:szCs w:val="19"/>
              </w:rPr>
            </w:pPr>
            <w:r w:rsidRPr="00AA7B9D">
              <w:rPr>
                <w:rFonts w:ascii="Trebuchet MS" w:hAnsi="Trebuchet MS"/>
                <w:sz w:val="19"/>
                <w:szCs w:val="19"/>
              </w:rPr>
              <w:t>Interview</w:t>
            </w:r>
          </w:p>
          <w:p w14:paraId="6AD2BF8A" w14:textId="77777777" w:rsidR="007E5AB6" w:rsidRPr="00AA7B9D" w:rsidRDefault="007E5AB6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6C5D30BB" w14:textId="77777777" w:rsidR="007E5AB6" w:rsidRDefault="007E5AB6">
      <w:pPr>
        <w:pStyle w:val="Footer"/>
        <w:tabs>
          <w:tab w:val="clear" w:pos="4153"/>
          <w:tab w:val="clear" w:pos="8306"/>
        </w:tabs>
        <w:rPr>
          <w:sz w:val="19"/>
        </w:rPr>
      </w:pPr>
    </w:p>
    <w:p w14:paraId="4E235FBB" w14:textId="77777777" w:rsidR="007E5AB6" w:rsidRDefault="007E5AB6">
      <w:pPr>
        <w:pStyle w:val="Footer"/>
        <w:tabs>
          <w:tab w:val="clear" w:pos="4153"/>
          <w:tab w:val="clear" w:pos="8306"/>
        </w:tabs>
        <w:rPr>
          <w:sz w:val="19"/>
        </w:rPr>
      </w:pPr>
    </w:p>
    <w:p w14:paraId="3E1C750E" w14:textId="77777777" w:rsidR="007E5AB6" w:rsidRDefault="007E5AB6" w:rsidP="007E5AB6">
      <w:pPr>
        <w:rPr>
          <w:rFonts w:ascii="Arial" w:hAnsi="Arial"/>
          <w:sz w:val="20"/>
          <w:szCs w:val="20"/>
        </w:rPr>
      </w:pPr>
    </w:p>
    <w:p w14:paraId="64C3780B" w14:textId="77777777" w:rsidR="007E5AB6" w:rsidRDefault="007E5AB6">
      <w:pPr>
        <w:pStyle w:val="Footer"/>
        <w:tabs>
          <w:tab w:val="clear" w:pos="4153"/>
          <w:tab w:val="clear" w:pos="8306"/>
        </w:tabs>
        <w:rPr>
          <w:sz w:val="19"/>
        </w:rPr>
      </w:pPr>
    </w:p>
    <w:sectPr w:rsidR="007E5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310" w:bottom="720" w:left="1310" w:header="720" w:footer="720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EDBE" w14:textId="77777777" w:rsidR="00881BDE" w:rsidRDefault="00881BDE">
      <w:r>
        <w:separator/>
      </w:r>
    </w:p>
  </w:endnote>
  <w:endnote w:type="continuationSeparator" w:id="0">
    <w:p w14:paraId="25FB440A" w14:textId="77777777" w:rsidR="00881BDE" w:rsidRDefault="0088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CF9A" w14:textId="77777777" w:rsidR="008D322C" w:rsidRDefault="008D3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47B5" w14:textId="445BF0A6" w:rsidR="003E0B84" w:rsidRPr="008D322C" w:rsidRDefault="00370B95" w:rsidP="00370B95">
    <w:pPr>
      <w:pStyle w:val="Foo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 xml:space="preserve">Outdoor Education Instructor PS – </w:t>
    </w:r>
    <w:r w:rsidR="008D322C">
      <w:rPr>
        <w:rFonts w:ascii="Trebuchet MS" w:hAnsi="Trebuchet MS"/>
        <w:sz w:val="16"/>
      </w:rPr>
      <w:t>30.04.24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4EAD" w14:textId="77777777" w:rsidR="008D322C" w:rsidRDefault="008D3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EFB6" w14:textId="77777777" w:rsidR="00881BDE" w:rsidRDefault="00881BDE">
      <w:r>
        <w:separator/>
      </w:r>
    </w:p>
  </w:footnote>
  <w:footnote w:type="continuationSeparator" w:id="0">
    <w:p w14:paraId="784C144C" w14:textId="77777777" w:rsidR="00881BDE" w:rsidRDefault="0088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24DC" w14:textId="77777777" w:rsidR="008D322C" w:rsidRDefault="008D3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BC08" w14:textId="77777777" w:rsidR="008D322C" w:rsidRDefault="008D3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9F1E" w14:textId="77777777" w:rsidR="008D322C" w:rsidRDefault="008D3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92F"/>
    <w:multiLevelType w:val="hybridMultilevel"/>
    <w:tmpl w:val="759E9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59DF"/>
    <w:multiLevelType w:val="hybridMultilevel"/>
    <w:tmpl w:val="1222E1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" w15:restartNumberingAfterBreak="0">
    <w:nsid w:val="0EE34504"/>
    <w:multiLevelType w:val="hybridMultilevel"/>
    <w:tmpl w:val="BA6A17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17B2C"/>
    <w:multiLevelType w:val="hybridMultilevel"/>
    <w:tmpl w:val="1222E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23C3"/>
    <w:multiLevelType w:val="hybridMultilevel"/>
    <w:tmpl w:val="2E1E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B61FA"/>
    <w:multiLevelType w:val="hybridMultilevel"/>
    <w:tmpl w:val="F312AD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70ED5"/>
    <w:multiLevelType w:val="hybridMultilevel"/>
    <w:tmpl w:val="59C8B748"/>
    <w:lvl w:ilvl="0" w:tplc="7F486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A1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E6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4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F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E4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E0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83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7AB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573DC"/>
    <w:multiLevelType w:val="hybridMultilevel"/>
    <w:tmpl w:val="32B80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18DD"/>
    <w:multiLevelType w:val="hybridMultilevel"/>
    <w:tmpl w:val="19AE84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835AC"/>
    <w:multiLevelType w:val="hybridMultilevel"/>
    <w:tmpl w:val="A04E69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F5999"/>
    <w:multiLevelType w:val="hybridMultilevel"/>
    <w:tmpl w:val="311ED488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3" w15:restartNumberingAfterBreak="0">
    <w:nsid w:val="45BB4C1F"/>
    <w:multiLevelType w:val="hybridMultilevel"/>
    <w:tmpl w:val="2AE61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9D4AD8"/>
    <w:multiLevelType w:val="hybridMultilevel"/>
    <w:tmpl w:val="1EBC5A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6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7" w15:restartNumberingAfterBreak="0">
    <w:nsid w:val="52194EE0"/>
    <w:multiLevelType w:val="hybridMultilevel"/>
    <w:tmpl w:val="702A56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23172"/>
    <w:multiLevelType w:val="hybridMultilevel"/>
    <w:tmpl w:val="390CF0F2"/>
    <w:lvl w:ilvl="0" w:tplc="428C7A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AAE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FA9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AD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8E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6ED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C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CA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586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02DA3"/>
    <w:multiLevelType w:val="hybridMultilevel"/>
    <w:tmpl w:val="24204A06"/>
    <w:lvl w:ilvl="0" w:tplc="D1706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0F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A0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0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C5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5E8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8C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E6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CE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1" w15:restartNumberingAfterBreak="0">
    <w:nsid w:val="71C6021D"/>
    <w:multiLevelType w:val="hybridMultilevel"/>
    <w:tmpl w:val="6C7E94A0"/>
    <w:lvl w:ilvl="0" w:tplc="4C1AF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E0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446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03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26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FC7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9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25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6E5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C2D2F"/>
    <w:multiLevelType w:val="hybridMultilevel"/>
    <w:tmpl w:val="E49CE10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184042"/>
    <w:multiLevelType w:val="hybridMultilevel"/>
    <w:tmpl w:val="CCF08DD8"/>
    <w:lvl w:ilvl="0" w:tplc="65E69552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CFFE0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E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80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06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A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2F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28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C04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06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7" w15:restartNumberingAfterBreak="0">
    <w:nsid w:val="7DEB76D7"/>
    <w:multiLevelType w:val="hybridMultilevel"/>
    <w:tmpl w:val="F2E01AB4"/>
    <w:lvl w:ilvl="0" w:tplc="EE1E7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84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8A2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E0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49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061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22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E7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681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num w:numId="1" w16cid:durableId="686638542">
    <w:abstractNumId w:val="20"/>
  </w:num>
  <w:num w:numId="2" w16cid:durableId="1639334886">
    <w:abstractNumId w:val="27"/>
  </w:num>
  <w:num w:numId="3" w16cid:durableId="1909337031">
    <w:abstractNumId w:val="12"/>
  </w:num>
  <w:num w:numId="4" w16cid:durableId="1309554599">
    <w:abstractNumId w:val="15"/>
  </w:num>
  <w:num w:numId="5" w16cid:durableId="1228151439">
    <w:abstractNumId w:val="16"/>
  </w:num>
  <w:num w:numId="6" w16cid:durableId="854730050">
    <w:abstractNumId w:val="28"/>
  </w:num>
  <w:num w:numId="7" w16cid:durableId="1275556048">
    <w:abstractNumId w:val="26"/>
  </w:num>
  <w:num w:numId="8" w16cid:durableId="502471907">
    <w:abstractNumId w:val="2"/>
  </w:num>
  <w:num w:numId="9" w16cid:durableId="1323464912">
    <w:abstractNumId w:val="19"/>
  </w:num>
  <w:num w:numId="10" w16cid:durableId="1601065264">
    <w:abstractNumId w:val="7"/>
  </w:num>
  <w:num w:numId="11" w16cid:durableId="281956812">
    <w:abstractNumId w:val="21"/>
  </w:num>
  <w:num w:numId="12" w16cid:durableId="321158736">
    <w:abstractNumId w:val="23"/>
  </w:num>
  <w:num w:numId="13" w16cid:durableId="1634404641">
    <w:abstractNumId w:val="24"/>
  </w:num>
  <w:num w:numId="14" w16cid:durableId="546723477">
    <w:abstractNumId w:val="17"/>
  </w:num>
  <w:num w:numId="15" w16cid:durableId="1034378666">
    <w:abstractNumId w:val="18"/>
  </w:num>
  <w:num w:numId="16" w16cid:durableId="2080470821">
    <w:abstractNumId w:val="9"/>
  </w:num>
  <w:num w:numId="17" w16cid:durableId="2089616566">
    <w:abstractNumId w:val="0"/>
  </w:num>
  <w:num w:numId="18" w16cid:durableId="357853074">
    <w:abstractNumId w:val="1"/>
  </w:num>
  <w:num w:numId="19" w16cid:durableId="421756555">
    <w:abstractNumId w:val="4"/>
  </w:num>
  <w:num w:numId="20" w16cid:durableId="440533072">
    <w:abstractNumId w:val="6"/>
  </w:num>
  <w:num w:numId="21" w16cid:durableId="349572767">
    <w:abstractNumId w:val="14"/>
  </w:num>
  <w:num w:numId="22" w16cid:durableId="514467416">
    <w:abstractNumId w:val="3"/>
  </w:num>
  <w:num w:numId="23" w16cid:durableId="1910655185">
    <w:abstractNumId w:val="10"/>
  </w:num>
  <w:num w:numId="24" w16cid:durableId="427821059">
    <w:abstractNumId w:val="13"/>
  </w:num>
  <w:num w:numId="25" w16cid:durableId="498548400">
    <w:abstractNumId w:val="8"/>
  </w:num>
  <w:num w:numId="26" w16cid:durableId="171692865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7308730">
    <w:abstractNumId w:val="22"/>
  </w:num>
  <w:num w:numId="28" w16cid:durableId="1737586066">
    <w:abstractNumId w:val="11"/>
  </w:num>
  <w:num w:numId="29" w16cid:durableId="1750884973">
    <w:abstractNumId w:val="25"/>
  </w:num>
  <w:num w:numId="30" w16cid:durableId="1779448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B6"/>
    <w:rsid w:val="00080155"/>
    <w:rsid w:val="000F4F6C"/>
    <w:rsid w:val="0011059D"/>
    <w:rsid w:val="001D1F44"/>
    <w:rsid w:val="001E1113"/>
    <w:rsid w:val="00297091"/>
    <w:rsid w:val="002A16D7"/>
    <w:rsid w:val="002F2382"/>
    <w:rsid w:val="002F5D8B"/>
    <w:rsid w:val="00370B95"/>
    <w:rsid w:val="0038213D"/>
    <w:rsid w:val="00385406"/>
    <w:rsid w:val="003E0B84"/>
    <w:rsid w:val="00401BE9"/>
    <w:rsid w:val="004A4824"/>
    <w:rsid w:val="004F5DE0"/>
    <w:rsid w:val="0051754A"/>
    <w:rsid w:val="00543DB4"/>
    <w:rsid w:val="0055368C"/>
    <w:rsid w:val="00597A02"/>
    <w:rsid w:val="006135E7"/>
    <w:rsid w:val="006540D0"/>
    <w:rsid w:val="00674DA4"/>
    <w:rsid w:val="006C5842"/>
    <w:rsid w:val="00755F24"/>
    <w:rsid w:val="0077798F"/>
    <w:rsid w:val="007B54F9"/>
    <w:rsid w:val="007D0F81"/>
    <w:rsid w:val="007E5AB6"/>
    <w:rsid w:val="008276DE"/>
    <w:rsid w:val="00881BDE"/>
    <w:rsid w:val="008D322C"/>
    <w:rsid w:val="00956575"/>
    <w:rsid w:val="00962BAD"/>
    <w:rsid w:val="009772C4"/>
    <w:rsid w:val="009946A3"/>
    <w:rsid w:val="009A7441"/>
    <w:rsid w:val="009B3765"/>
    <w:rsid w:val="009D1921"/>
    <w:rsid w:val="009F4668"/>
    <w:rsid w:val="00A320EF"/>
    <w:rsid w:val="00A81C03"/>
    <w:rsid w:val="00AA7B9D"/>
    <w:rsid w:val="00B016D9"/>
    <w:rsid w:val="00B90AAC"/>
    <w:rsid w:val="00C2689E"/>
    <w:rsid w:val="00C4557E"/>
    <w:rsid w:val="00CD5BE4"/>
    <w:rsid w:val="00DE3C9C"/>
    <w:rsid w:val="00E616E4"/>
    <w:rsid w:val="00E83F4D"/>
    <w:rsid w:val="00EA6CE5"/>
    <w:rsid w:val="00ED2662"/>
    <w:rsid w:val="00F25388"/>
    <w:rsid w:val="00F773C1"/>
    <w:rsid w:val="00FB40BE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CA051"/>
  <w15:docId w15:val="{C8BF5B8C-05AB-455C-A070-1F889B7F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character" w:customStyle="1" w:styleId="HeaderChar">
    <w:name w:val="Header Char"/>
    <w:link w:val="Header"/>
    <w:uiPriority w:val="99"/>
    <w:semiHidden/>
    <w:rsid w:val="007E5A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neilm</dc:creator>
  <cp:lastModifiedBy>Alex D'Ambrosie</cp:lastModifiedBy>
  <cp:revision>2</cp:revision>
  <cp:lastPrinted>2004-05-24T13:36:00Z</cp:lastPrinted>
  <dcterms:created xsi:type="dcterms:W3CDTF">2024-05-08T09:33:00Z</dcterms:created>
  <dcterms:modified xsi:type="dcterms:W3CDTF">2024-05-08T09:33:00Z</dcterms:modified>
</cp:coreProperties>
</file>